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F82" w:rsidRPr="006C5C9C" w:rsidRDefault="00586F82" w:rsidP="00586F82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1.24.</w:t>
      </w: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586F82" w:rsidRPr="006C5C9C" w:rsidRDefault="00586F82" w:rsidP="00586F82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>к ТТ «Ремонт ограждений производственных зданий СП ЗЭС»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Филиал «Амурские </w:t>
      </w:r>
      <w:r w:rsidR="00CF6F97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Электрические С</w:t>
      </w: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:rsidR="00C60C1E" w:rsidRPr="00C60C1E" w:rsidRDefault="00CF6F97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:rsidR="00850907" w:rsidRDefault="00C60C1E" w:rsidP="000C0C8C">
      <w:pPr>
        <w:autoSpaceDE w:val="0"/>
        <w:autoSpaceDN w:val="0"/>
        <w:adjustRightInd w:val="0"/>
        <w:spacing w:after="0" w:line="360" w:lineRule="auto"/>
        <w:ind w:left="-180"/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3B70D0" w:rsidRPr="003B70D0">
        <w:t xml:space="preserve"> </w:t>
      </w:r>
      <w:r w:rsidR="00850907">
        <w:t xml:space="preserve">ТП-10/0,4 КТП-100 КВ,А </w:t>
      </w:r>
      <w:r w:rsidR="00850907" w:rsidRPr="00850907">
        <w:t xml:space="preserve">ПОСЕЛОК  9-36 </w:t>
      </w:r>
      <w:r w:rsidR="00A86680" w:rsidRPr="00A86680">
        <w:t>инв.№</w:t>
      </w:r>
      <w:r w:rsidR="000C0C8C" w:rsidRPr="000C0C8C">
        <w:t xml:space="preserve"> </w:t>
      </w:r>
      <w:r w:rsidR="00850907" w:rsidRPr="00850907">
        <w:t>ZS0000347</w:t>
      </w:r>
    </w:p>
    <w:p w:rsidR="00850907" w:rsidRDefault="00850907" w:rsidP="000C0C8C">
      <w:pPr>
        <w:autoSpaceDE w:val="0"/>
        <w:autoSpaceDN w:val="0"/>
        <w:adjustRightInd w:val="0"/>
        <w:spacing w:after="0" w:line="360" w:lineRule="auto"/>
        <w:ind w:left="-180"/>
      </w:pPr>
    </w:p>
    <w:p w:rsidR="00C60C1E" w:rsidRPr="00C60C1E" w:rsidRDefault="000C0C8C" w:rsidP="000C0C8C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t xml:space="preserve">                              </w:t>
      </w:r>
      <w:r w:rsidR="00C60C1E"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4370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D7B7B" w:rsidRDefault="00C60C1E" w:rsidP="00CF6F97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586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ТП</w:t>
      </w:r>
      <w:r w:rsidR="00330E60" w:rsidRPr="00586F82">
        <w:rPr>
          <w:rFonts w:ascii="Times New Roman" w:hAnsi="Times New Roman" w:cs="Times New Roman"/>
          <w:sz w:val="24"/>
          <w:szCs w:val="24"/>
        </w:rPr>
        <w:t xml:space="preserve"> 9-36 с. Базисное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:rsidTr="00010869">
        <w:trPr>
          <w:trHeight w:val="576"/>
        </w:trPr>
        <w:tc>
          <w:tcPr>
            <w:tcW w:w="675" w:type="dxa"/>
          </w:tcPr>
          <w:p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7F0F28" w:rsidRPr="00CD7B7B" w:rsidTr="007F0F28">
        <w:trPr>
          <w:trHeight w:val="397"/>
        </w:trPr>
        <w:tc>
          <w:tcPr>
            <w:tcW w:w="675" w:type="dxa"/>
          </w:tcPr>
          <w:p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деревянное, сгнило.</w:t>
            </w:r>
          </w:p>
          <w:p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0F28" w:rsidRPr="00095CD9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570" w:type="dxa"/>
          </w:tcPr>
          <w:p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Разборка </w:t>
            </w:r>
            <w:r w:rsidR="00330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металлических заборов</w:t>
            </w:r>
            <w:r w:rsidRPr="007F0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F0F28" w:rsidRPr="00CD7B7B" w:rsidTr="00CF6F97">
        <w:trPr>
          <w:trHeight w:val="576"/>
        </w:trPr>
        <w:tc>
          <w:tcPr>
            <w:tcW w:w="675" w:type="dxa"/>
          </w:tcPr>
          <w:p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Merge/>
            <w:vAlign w:val="center"/>
          </w:tcPr>
          <w:p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:rsidR="007F0F28" w:rsidRPr="00095CD9" w:rsidRDefault="00850907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70" w:type="dxa"/>
          </w:tcPr>
          <w:p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слоев: гравийных</w:t>
            </w:r>
            <w:r w:rsidR="0058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F0F28" w:rsidRPr="00CD7B7B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1" w:type="dxa"/>
            <w:vMerge/>
          </w:tcPr>
          <w:p w:rsidR="007F0F28" w:rsidRPr="00095CD9" w:rsidRDefault="007F0F28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:rsidR="007F0F28" w:rsidRPr="00095CD9" w:rsidRDefault="007F0F28" w:rsidP="00396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т., (2 шт.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заглубление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401505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через проволоку, катанную диаметром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0,02331 т.; сетку «рабица» стыковать друг с другом по ширине через два уголка стальных 50*50*</w:t>
            </w:r>
            <w:r w:rsidRPr="0095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7F0F28" w:rsidRPr="00CD7B7B" w:rsidTr="00885309">
        <w:trPr>
          <w:trHeight w:val="226"/>
        </w:trPr>
        <w:tc>
          <w:tcPr>
            <w:tcW w:w="675" w:type="dxa"/>
          </w:tcPr>
          <w:p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61" w:type="dxa"/>
            <w:vMerge/>
          </w:tcPr>
          <w:p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45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Шарниры установить так чтобы калитка была не съёмной.</w:t>
            </w:r>
          </w:p>
        </w:tc>
      </w:tr>
      <w:tr w:rsidR="007F0F28" w:rsidRPr="00CD7B7B" w:rsidTr="00885309">
        <w:trPr>
          <w:trHeight w:val="53"/>
        </w:trPr>
        <w:tc>
          <w:tcPr>
            <w:tcW w:w="675" w:type="dxa"/>
          </w:tcPr>
          <w:p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261" w:type="dxa"/>
            <w:vMerge/>
          </w:tcPr>
          <w:p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  <w:shd w:val="clear" w:color="auto" w:fill="auto"/>
          </w:tcPr>
          <w:p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:rsidTr="00885309">
        <w:trPr>
          <w:trHeight w:val="53"/>
        </w:trPr>
        <w:tc>
          <w:tcPr>
            <w:tcW w:w="675" w:type="dxa"/>
          </w:tcPr>
          <w:p w:rsidR="007F0F28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:rsidTr="00010869">
        <w:trPr>
          <w:trHeight w:val="238"/>
        </w:trPr>
        <w:tc>
          <w:tcPr>
            <w:tcW w:w="675" w:type="dxa"/>
          </w:tcPr>
          <w:p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:rsidTr="00651A04">
        <w:trPr>
          <w:trHeight w:val="125"/>
        </w:trPr>
        <w:tc>
          <w:tcPr>
            <w:tcW w:w="675" w:type="dxa"/>
            <w:vAlign w:val="center"/>
          </w:tcPr>
          <w:p w:rsidR="00C72C94" w:rsidRDefault="00C72C94" w:rsidP="00437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:rsidTr="00010869">
        <w:trPr>
          <w:trHeight w:val="176"/>
        </w:trPr>
        <w:tc>
          <w:tcPr>
            <w:tcW w:w="10207" w:type="dxa"/>
            <w:gridSpan w:val="5"/>
          </w:tcPr>
          <w:p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C72C94" w:rsidRPr="00CD7B7B" w:rsidTr="00EF7817">
        <w:trPr>
          <w:trHeight w:val="176"/>
        </w:trPr>
        <w:tc>
          <w:tcPr>
            <w:tcW w:w="675" w:type="dxa"/>
            <w:vAlign w:val="center"/>
          </w:tcPr>
          <w:p w:rsidR="00C72C94" w:rsidRPr="00095CD9" w:rsidRDefault="00C72C94" w:rsidP="00437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:rsidR="00C72C94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603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Благовещенск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</w:p>
          <w:p w:rsidR="00C72C94" w:rsidRPr="00095CD9" w:rsidRDefault="00603123" w:rsidP="00757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Базисное</w:t>
            </w:r>
          </w:p>
        </w:tc>
        <w:tc>
          <w:tcPr>
            <w:tcW w:w="708" w:type="dxa"/>
            <w:vAlign w:val="center"/>
          </w:tcPr>
          <w:p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C72C94" w:rsidRPr="00095CD9" w:rsidRDefault="00437004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570" w:type="dxa"/>
          </w:tcPr>
          <w:p w:rsidR="00C72C94" w:rsidRPr="00095CD9" w:rsidRDefault="00437004" w:rsidP="00757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 до места проведения работ</w:t>
            </w:r>
          </w:p>
        </w:tc>
      </w:tr>
      <w:tr w:rsidR="00757FA3" w:rsidRPr="00CD7B7B" w:rsidTr="00EF7817">
        <w:trPr>
          <w:trHeight w:val="176"/>
        </w:trPr>
        <w:tc>
          <w:tcPr>
            <w:tcW w:w="675" w:type="dxa"/>
            <w:vAlign w:val="center"/>
          </w:tcPr>
          <w:p w:rsidR="00757FA3" w:rsidRDefault="00757FA3" w:rsidP="00437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:rsidR="00757FA3" w:rsidRDefault="00603123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Базисное </w:t>
            </w:r>
            <w:r w:rsidR="00757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</w:p>
          <w:p w:rsidR="00757FA3" w:rsidRDefault="00603123" w:rsidP="005E7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Шимановск</w:t>
            </w:r>
          </w:p>
        </w:tc>
        <w:tc>
          <w:tcPr>
            <w:tcW w:w="708" w:type="dxa"/>
            <w:vAlign w:val="center"/>
          </w:tcPr>
          <w:p w:rsidR="00757FA3" w:rsidRPr="00095CD9" w:rsidRDefault="0051409A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757FA3" w:rsidRDefault="00437004" w:rsidP="00CE0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4570" w:type="dxa"/>
          </w:tcPr>
          <w:p w:rsidR="00757FA3" w:rsidRDefault="00437004" w:rsidP="00757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места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роведения работ до  г. Шимановска </w:t>
            </w: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(вывоз демонтиру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емого материала- свалка)</w:t>
            </w:r>
          </w:p>
        </w:tc>
      </w:tr>
      <w:tr w:rsidR="00BA1425" w:rsidRPr="00CD7B7B" w:rsidTr="005E7CA3">
        <w:trPr>
          <w:trHeight w:val="480"/>
        </w:trPr>
        <w:tc>
          <w:tcPr>
            <w:tcW w:w="10207" w:type="dxa"/>
            <w:gridSpan w:val="5"/>
          </w:tcPr>
          <w:p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C72C94" w:rsidRPr="00CD7B7B" w:rsidTr="00CB4327">
        <w:trPr>
          <w:trHeight w:val="163"/>
        </w:trPr>
        <w:tc>
          <w:tcPr>
            <w:tcW w:w="675" w:type="dxa"/>
            <w:vAlign w:val="center"/>
          </w:tcPr>
          <w:p w:rsidR="00F85337" w:rsidRPr="00CF0BC0" w:rsidRDefault="00C72C94" w:rsidP="00437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:rsidR="00C72C94" w:rsidRPr="00CF0BC0" w:rsidRDefault="00C72C94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:rsidR="00C72C94" w:rsidRPr="00095CD9" w:rsidRDefault="00586F82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4570" w:type="dxa"/>
            <w:vMerge w:val="restart"/>
          </w:tcPr>
          <w:p w:rsidR="00C72C94" w:rsidRPr="00095CD9" w:rsidRDefault="00C72C94" w:rsidP="00D65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C72C94" w:rsidRPr="00CD7B7B" w:rsidTr="00CB4327">
        <w:trPr>
          <w:trHeight w:val="163"/>
        </w:trPr>
        <w:tc>
          <w:tcPr>
            <w:tcW w:w="675" w:type="dxa"/>
            <w:vAlign w:val="center"/>
          </w:tcPr>
          <w:p w:rsidR="00CE0DB1" w:rsidRPr="00CF0BC0" w:rsidRDefault="00F85337" w:rsidP="00437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:rsidR="00C72C94" w:rsidRPr="00CF0BC0" w:rsidRDefault="00F85337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:rsidR="00C72C94" w:rsidRPr="00095CD9" w:rsidRDefault="00586F82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12,727</w:t>
            </w:r>
          </w:p>
        </w:tc>
        <w:tc>
          <w:tcPr>
            <w:tcW w:w="4570" w:type="dxa"/>
            <w:vMerge/>
          </w:tcPr>
          <w:p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:rsidTr="009217B1">
        <w:trPr>
          <w:trHeight w:val="163"/>
        </w:trPr>
        <w:tc>
          <w:tcPr>
            <w:tcW w:w="10207" w:type="dxa"/>
            <w:gridSpan w:val="5"/>
          </w:tcPr>
          <w:p w:rsidR="00C72C94" w:rsidRPr="00095CD9" w:rsidRDefault="006C7C52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72C94" w:rsidRPr="00CD7B7B" w:rsidTr="00CF6F97">
        <w:trPr>
          <w:trHeight w:val="163"/>
        </w:trPr>
        <w:tc>
          <w:tcPr>
            <w:tcW w:w="675" w:type="dxa"/>
            <w:vAlign w:val="center"/>
          </w:tcPr>
          <w:p w:rsidR="00C72C94" w:rsidRDefault="00CF6F97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Default="001103F8">
      <w:bookmarkStart w:id="0" w:name="_GoBack"/>
      <w:bookmarkEnd w:id="0"/>
    </w:p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7A1" w:rsidRDefault="000007A1" w:rsidP="00512C1D">
      <w:pPr>
        <w:spacing w:after="0" w:line="240" w:lineRule="auto"/>
      </w:pPr>
      <w:r>
        <w:separator/>
      </w:r>
    </w:p>
  </w:endnote>
  <w:endnote w:type="continuationSeparator" w:id="0">
    <w:p w:rsidR="000007A1" w:rsidRDefault="000007A1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7A1" w:rsidRDefault="000007A1" w:rsidP="00512C1D">
      <w:pPr>
        <w:spacing w:after="0" w:line="240" w:lineRule="auto"/>
      </w:pPr>
      <w:r>
        <w:separator/>
      </w:r>
    </w:p>
  </w:footnote>
  <w:footnote w:type="continuationSeparator" w:id="0">
    <w:p w:rsidR="000007A1" w:rsidRDefault="000007A1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07A1"/>
    <w:rsid w:val="00007C46"/>
    <w:rsid w:val="00007DB3"/>
    <w:rsid w:val="000110E7"/>
    <w:rsid w:val="00012199"/>
    <w:rsid w:val="00024511"/>
    <w:rsid w:val="000253EA"/>
    <w:rsid w:val="00030F54"/>
    <w:rsid w:val="000364DD"/>
    <w:rsid w:val="00053ED4"/>
    <w:rsid w:val="000616AF"/>
    <w:rsid w:val="00063083"/>
    <w:rsid w:val="00065445"/>
    <w:rsid w:val="00077E74"/>
    <w:rsid w:val="00081C47"/>
    <w:rsid w:val="00091C28"/>
    <w:rsid w:val="00095CD9"/>
    <w:rsid w:val="000A31D2"/>
    <w:rsid w:val="000A3CF5"/>
    <w:rsid w:val="000B2B6F"/>
    <w:rsid w:val="000B67FD"/>
    <w:rsid w:val="000C0C8C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1638"/>
    <w:rsid w:val="00157B5E"/>
    <w:rsid w:val="00160237"/>
    <w:rsid w:val="001646B4"/>
    <w:rsid w:val="00170F01"/>
    <w:rsid w:val="00173D4D"/>
    <w:rsid w:val="00175683"/>
    <w:rsid w:val="00181227"/>
    <w:rsid w:val="001867BC"/>
    <w:rsid w:val="00190FA9"/>
    <w:rsid w:val="00196F6F"/>
    <w:rsid w:val="001A0FC6"/>
    <w:rsid w:val="001A15F5"/>
    <w:rsid w:val="001A30BB"/>
    <w:rsid w:val="001C4349"/>
    <w:rsid w:val="001C7D45"/>
    <w:rsid w:val="001E6FED"/>
    <w:rsid w:val="00222C9C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C7507"/>
    <w:rsid w:val="002D1DFA"/>
    <w:rsid w:val="002E5AB9"/>
    <w:rsid w:val="002F7DF0"/>
    <w:rsid w:val="00306CFC"/>
    <w:rsid w:val="00307B43"/>
    <w:rsid w:val="00316EE9"/>
    <w:rsid w:val="00320483"/>
    <w:rsid w:val="00330E60"/>
    <w:rsid w:val="00345893"/>
    <w:rsid w:val="00362924"/>
    <w:rsid w:val="00365E86"/>
    <w:rsid w:val="00382C76"/>
    <w:rsid w:val="00383975"/>
    <w:rsid w:val="00383A0A"/>
    <w:rsid w:val="0039437A"/>
    <w:rsid w:val="0039660B"/>
    <w:rsid w:val="003A01C0"/>
    <w:rsid w:val="003A2CBE"/>
    <w:rsid w:val="003B70D0"/>
    <w:rsid w:val="003C0600"/>
    <w:rsid w:val="003C0D23"/>
    <w:rsid w:val="003F7209"/>
    <w:rsid w:val="004107F8"/>
    <w:rsid w:val="00414398"/>
    <w:rsid w:val="00423E6A"/>
    <w:rsid w:val="004246F4"/>
    <w:rsid w:val="00425163"/>
    <w:rsid w:val="00437004"/>
    <w:rsid w:val="00455D45"/>
    <w:rsid w:val="00484E8C"/>
    <w:rsid w:val="004872DA"/>
    <w:rsid w:val="00487918"/>
    <w:rsid w:val="0049719E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09A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84EE1"/>
    <w:rsid w:val="00586F82"/>
    <w:rsid w:val="005B6C0D"/>
    <w:rsid w:val="005C31D4"/>
    <w:rsid w:val="005E7CA3"/>
    <w:rsid w:val="00603123"/>
    <w:rsid w:val="00604AC8"/>
    <w:rsid w:val="00617F23"/>
    <w:rsid w:val="00622BA3"/>
    <w:rsid w:val="00631A9C"/>
    <w:rsid w:val="00632585"/>
    <w:rsid w:val="006358C8"/>
    <w:rsid w:val="00641A30"/>
    <w:rsid w:val="0064486F"/>
    <w:rsid w:val="00647CFE"/>
    <w:rsid w:val="00650554"/>
    <w:rsid w:val="006526BB"/>
    <w:rsid w:val="0065402B"/>
    <w:rsid w:val="006723B0"/>
    <w:rsid w:val="00673D29"/>
    <w:rsid w:val="00674276"/>
    <w:rsid w:val="00677FE0"/>
    <w:rsid w:val="00683B3F"/>
    <w:rsid w:val="006A0FCE"/>
    <w:rsid w:val="006A346F"/>
    <w:rsid w:val="006A3A8A"/>
    <w:rsid w:val="006C0AAE"/>
    <w:rsid w:val="006C4F93"/>
    <w:rsid w:val="006C6DD3"/>
    <w:rsid w:val="006C6DD8"/>
    <w:rsid w:val="006C7C52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B46"/>
    <w:rsid w:val="007542A6"/>
    <w:rsid w:val="00757FA3"/>
    <w:rsid w:val="00763FBC"/>
    <w:rsid w:val="007703F2"/>
    <w:rsid w:val="00774466"/>
    <w:rsid w:val="00786A12"/>
    <w:rsid w:val="00786BBB"/>
    <w:rsid w:val="007A71D4"/>
    <w:rsid w:val="007B0843"/>
    <w:rsid w:val="007B1073"/>
    <w:rsid w:val="007B3035"/>
    <w:rsid w:val="007C017E"/>
    <w:rsid w:val="007C5117"/>
    <w:rsid w:val="007D7C24"/>
    <w:rsid w:val="007E3157"/>
    <w:rsid w:val="007F0F28"/>
    <w:rsid w:val="00801041"/>
    <w:rsid w:val="008101CE"/>
    <w:rsid w:val="00815D72"/>
    <w:rsid w:val="00824619"/>
    <w:rsid w:val="0083441E"/>
    <w:rsid w:val="00835697"/>
    <w:rsid w:val="00843247"/>
    <w:rsid w:val="0084447E"/>
    <w:rsid w:val="00850907"/>
    <w:rsid w:val="008520FC"/>
    <w:rsid w:val="00853171"/>
    <w:rsid w:val="00856987"/>
    <w:rsid w:val="0086197A"/>
    <w:rsid w:val="00863C9E"/>
    <w:rsid w:val="00863E95"/>
    <w:rsid w:val="00866713"/>
    <w:rsid w:val="00880933"/>
    <w:rsid w:val="008954DE"/>
    <w:rsid w:val="008A25E8"/>
    <w:rsid w:val="008A3703"/>
    <w:rsid w:val="008A4D37"/>
    <w:rsid w:val="008B2C60"/>
    <w:rsid w:val="008B5999"/>
    <w:rsid w:val="008C4911"/>
    <w:rsid w:val="008E3570"/>
    <w:rsid w:val="008E4F2F"/>
    <w:rsid w:val="008E5EDC"/>
    <w:rsid w:val="008E68DB"/>
    <w:rsid w:val="008F4065"/>
    <w:rsid w:val="009151F8"/>
    <w:rsid w:val="00917841"/>
    <w:rsid w:val="00931817"/>
    <w:rsid w:val="00931AB0"/>
    <w:rsid w:val="00931B01"/>
    <w:rsid w:val="009451D9"/>
    <w:rsid w:val="0094665B"/>
    <w:rsid w:val="00952B4B"/>
    <w:rsid w:val="009577DD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0341E"/>
    <w:rsid w:val="00A03D03"/>
    <w:rsid w:val="00A12091"/>
    <w:rsid w:val="00A1735E"/>
    <w:rsid w:val="00A2247A"/>
    <w:rsid w:val="00A3692C"/>
    <w:rsid w:val="00A36CA7"/>
    <w:rsid w:val="00A41FE9"/>
    <w:rsid w:val="00A45315"/>
    <w:rsid w:val="00A8165B"/>
    <w:rsid w:val="00A81C3E"/>
    <w:rsid w:val="00A86680"/>
    <w:rsid w:val="00AA0BD1"/>
    <w:rsid w:val="00AA6C08"/>
    <w:rsid w:val="00AB569D"/>
    <w:rsid w:val="00AD2C85"/>
    <w:rsid w:val="00AD4905"/>
    <w:rsid w:val="00AE15BD"/>
    <w:rsid w:val="00AE4C18"/>
    <w:rsid w:val="00B0501C"/>
    <w:rsid w:val="00B12B0D"/>
    <w:rsid w:val="00B26949"/>
    <w:rsid w:val="00B37B2E"/>
    <w:rsid w:val="00B56C89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65879"/>
    <w:rsid w:val="00C7056F"/>
    <w:rsid w:val="00C72C94"/>
    <w:rsid w:val="00C73EE0"/>
    <w:rsid w:val="00C7539C"/>
    <w:rsid w:val="00C878B9"/>
    <w:rsid w:val="00C910BB"/>
    <w:rsid w:val="00C92FBB"/>
    <w:rsid w:val="00C93680"/>
    <w:rsid w:val="00CB4381"/>
    <w:rsid w:val="00CC5173"/>
    <w:rsid w:val="00CD7B7B"/>
    <w:rsid w:val="00CE0DB1"/>
    <w:rsid w:val="00CE44CC"/>
    <w:rsid w:val="00CE648F"/>
    <w:rsid w:val="00CF0F65"/>
    <w:rsid w:val="00CF47B5"/>
    <w:rsid w:val="00CF6F97"/>
    <w:rsid w:val="00D1154D"/>
    <w:rsid w:val="00D42C6C"/>
    <w:rsid w:val="00D512BD"/>
    <w:rsid w:val="00D93782"/>
    <w:rsid w:val="00DB14A9"/>
    <w:rsid w:val="00DB5889"/>
    <w:rsid w:val="00DC4281"/>
    <w:rsid w:val="00DD06AA"/>
    <w:rsid w:val="00DD4B9A"/>
    <w:rsid w:val="00DE2A42"/>
    <w:rsid w:val="00DE6B76"/>
    <w:rsid w:val="00DF2304"/>
    <w:rsid w:val="00DF4DFA"/>
    <w:rsid w:val="00E01AE5"/>
    <w:rsid w:val="00E16098"/>
    <w:rsid w:val="00E161BD"/>
    <w:rsid w:val="00E25FD4"/>
    <w:rsid w:val="00E35D28"/>
    <w:rsid w:val="00E37009"/>
    <w:rsid w:val="00E42191"/>
    <w:rsid w:val="00E52294"/>
    <w:rsid w:val="00E57C96"/>
    <w:rsid w:val="00E57F9E"/>
    <w:rsid w:val="00E71CB7"/>
    <w:rsid w:val="00E81083"/>
    <w:rsid w:val="00E83CD8"/>
    <w:rsid w:val="00E97BEC"/>
    <w:rsid w:val="00EA090A"/>
    <w:rsid w:val="00EA40A4"/>
    <w:rsid w:val="00EA4B0E"/>
    <w:rsid w:val="00EA6893"/>
    <w:rsid w:val="00ED1B8A"/>
    <w:rsid w:val="00ED6CA0"/>
    <w:rsid w:val="00EE631D"/>
    <w:rsid w:val="00EE710D"/>
    <w:rsid w:val="00F00A16"/>
    <w:rsid w:val="00F015B9"/>
    <w:rsid w:val="00F10490"/>
    <w:rsid w:val="00F153CC"/>
    <w:rsid w:val="00F16D72"/>
    <w:rsid w:val="00F25A58"/>
    <w:rsid w:val="00F3156D"/>
    <w:rsid w:val="00F42BDD"/>
    <w:rsid w:val="00F52E8F"/>
    <w:rsid w:val="00F605A5"/>
    <w:rsid w:val="00F606E0"/>
    <w:rsid w:val="00F777B5"/>
    <w:rsid w:val="00F85337"/>
    <w:rsid w:val="00F959F1"/>
    <w:rsid w:val="00FA0692"/>
    <w:rsid w:val="00FA7994"/>
    <w:rsid w:val="00FB08AA"/>
    <w:rsid w:val="00FB270B"/>
    <w:rsid w:val="00FB29DB"/>
    <w:rsid w:val="00FC1E1B"/>
    <w:rsid w:val="00FC41AD"/>
    <w:rsid w:val="00FD67E8"/>
    <w:rsid w:val="00FE2ECF"/>
    <w:rsid w:val="00FE4AAF"/>
    <w:rsid w:val="00FE5978"/>
    <w:rsid w:val="00FE5BEE"/>
    <w:rsid w:val="00FE7A93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37CB64-023F-4928-A04F-1AA024B6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E25F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25FD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25FD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25F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25FD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25F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25F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2023-03-14T06:55:00Z</dcterms:created>
  <dcterms:modified xsi:type="dcterms:W3CDTF">2023-03-14T06:55:00Z</dcterms:modified>
</cp:coreProperties>
</file>